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0fcdc1463491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35ec49043cd42a5" cstate="print">
                      <a:extLst>
                        <a:ext uri="0cb34b75-0a08-46e4-b694-779e5c69057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771c9fa2f554c11" cstate="print">
                      <a:extLst>
                        <a:ext uri="59103a66-b543-4793-be32-372fdc9bf5c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3ea86479afc4f58" cstate="print">
                      <a:extLst>
                        <a:ext uri="8be98150-950a-40ca-b0a2-f02848bf49c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7d46609f030458c" cstate="print">
                      <a:extLst>
                        <a:ext uri="88af7f3c-ef2c-45ad-9c63-2b42f271e3a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7a3c31235924207" cstate="print">
                      <a:extLst>
                        <a:ext uri="bbc3676b-320a-4c0f-99ed-f9c50786df3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7fef25da2a34e90" cstate="print">
                      <a:extLst>
                        <a:ext uri="fc6e161b-aba8-458b-a06d-03f62bdb636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29e05c632ab4512" cstate="print">
                      <a:extLst>
                        <a:ext uri="2d0c95a7-d978-4925-a476-887333d376c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6bd382e9db342e6" cstate="print">
                      <a:extLst>
                        <a:ext uri="b054a196-af43-4d3f-b308-154ebebb6f5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1d62019b14c449f" cstate="print">
                      <a:extLst>
                        <a:ext uri="46bbaf6b-f695-4033-93c8-dbb5d3fd7a6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66fd67bd3f84e27" cstate="print">
                      <a:extLst>
                        <a:ext uri="6983e107-da93-48ce-a7d6-b1c0d1058b3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564e1c9aed642b3" cstate="print">
                      <a:extLst>
                        <a:ext uri="f90f2f7f-36f7-4b6c-8427-3dc0230bc1a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1c3a592f004e65" cstate="print">
                      <a:extLst>
                        <a:ext uri="39e793c6-51aa-4189-a527-6ad99a5a2c0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2556d9c761d45d2" cstate="print">
                      <a:extLst>
                        <a:ext uri="27d094ae-078b-4735-a923-9082bbf97b5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182330aa68e4e86" cstate="print">
                      <a:extLst>
                        <a:ext uri="5d2f2b61-0602-4a42-bf73-568963f066c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435ec49043cd42a5" /><Relationship Type="http://schemas.openxmlformats.org/officeDocument/2006/relationships/image" Target="/media/image2.png" Id="Ra771c9fa2f554c11" /><Relationship Type="http://schemas.openxmlformats.org/officeDocument/2006/relationships/image" Target="/media/image3.png" Id="R83ea86479afc4f58" /><Relationship Type="http://schemas.openxmlformats.org/officeDocument/2006/relationships/image" Target="/media/image4.png" Id="Ra7d46609f030458c" /><Relationship Type="http://schemas.openxmlformats.org/officeDocument/2006/relationships/image" Target="/media/image5.png" Id="Rc7a3c31235924207" /><Relationship Type="http://schemas.openxmlformats.org/officeDocument/2006/relationships/image" Target="/media/image6.png" Id="R27fef25da2a34e90" /><Relationship Type="http://schemas.openxmlformats.org/officeDocument/2006/relationships/image" Target="/media/image7.png" Id="R829e05c632ab4512" /><Relationship Type="http://schemas.openxmlformats.org/officeDocument/2006/relationships/image" Target="/media/image8.png" Id="Ra6bd382e9db342e6" /><Relationship Type="http://schemas.openxmlformats.org/officeDocument/2006/relationships/image" Target="/media/image9.png" Id="Ra1d62019b14c449f" /><Relationship Type="http://schemas.openxmlformats.org/officeDocument/2006/relationships/image" Target="/media/image10.png" Id="R566fd67bd3f84e27" /><Relationship Type="http://schemas.openxmlformats.org/officeDocument/2006/relationships/image" Target="/media/image11.png" Id="R9564e1c9aed642b3" /><Relationship Type="http://schemas.openxmlformats.org/officeDocument/2006/relationships/image" Target="/media/image12.png" Id="R161c3a592f004e65" /><Relationship Type="http://schemas.openxmlformats.org/officeDocument/2006/relationships/image" Target="/media/image13.png" Id="R42556d9c761d45d2" /><Relationship Type="http://schemas.openxmlformats.org/officeDocument/2006/relationships/image" Target="/media/image14.png" Id="R6182330aa68e4e86" /></Relationships>
</file>